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BF" w:rsidRPr="00C51F5B" w:rsidRDefault="00C141BF" w:rsidP="00C141BF">
      <w:pPr>
        <w:pStyle w:val="ChapNum"/>
      </w:pPr>
      <w:r w:rsidRPr="00C51F5B">
        <w:t>Chapter</w:t>
      </w:r>
      <w:r>
        <w:t xml:space="preserve"> </w:t>
      </w:r>
      <w:r w:rsidRPr="00C51F5B">
        <w:t>25</w:t>
      </w:r>
      <w:r>
        <w:t xml:space="preserve"> Review</w:t>
      </w:r>
    </w:p>
    <w:p w:rsidR="00C141BF" w:rsidRPr="00C51F5B" w:rsidRDefault="00C141BF" w:rsidP="00C141BF">
      <w:pPr>
        <w:pStyle w:val="ChapTitle"/>
      </w:pPr>
      <w:r w:rsidRPr="00C51F5B">
        <w:t>Block Attributes</w:t>
      </w:r>
    </w:p>
    <w:p w:rsidR="00C141BF" w:rsidRPr="003143E1" w:rsidRDefault="00C141BF" w:rsidP="00C141B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E570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E5701" w:rsidRPr="003143E1">
        <w:rPr>
          <w:rFonts w:ascii="Palatino" w:hAnsi="Palatino"/>
          <w:b/>
          <w:bCs/>
        </w:rPr>
      </w:r>
      <w:r w:rsidR="006E5701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6E5701" w:rsidRPr="003143E1">
        <w:rPr>
          <w:rFonts w:ascii="Palatino" w:hAnsi="Palatino"/>
          <w:b/>
          <w:bCs/>
        </w:rPr>
        <w:fldChar w:fldCharType="end"/>
      </w:r>
    </w:p>
    <w:p w:rsidR="00C141BF" w:rsidRPr="003143E1" w:rsidRDefault="00C141BF" w:rsidP="00C141B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1BF" w:rsidRPr="005A6938" w:rsidRDefault="0095399F" w:rsidP="00C141BF">
      <w:pPr>
        <w:pStyle w:val="ErevN1"/>
      </w:pPr>
      <w:r w:rsidRPr="00386858">
        <w:tab/>
        <w:t>1.</w:t>
      </w:r>
      <w:r w:rsidRPr="00386858">
        <w:tab/>
        <w:t>What is an attribute?</w:t>
      </w:r>
    </w:p>
    <w:p w:rsidR="00C141BF" w:rsidRDefault="006E5701" w:rsidP="00C141B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Click here and type your answer</w:t>
      </w:r>
      <w:r>
        <w:fldChar w:fldCharType="end"/>
      </w:r>
    </w:p>
    <w:p w:rsidR="0092337A" w:rsidRPr="00386858" w:rsidRDefault="0095399F" w:rsidP="0092337A">
      <w:pPr>
        <w:pStyle w:val="ErevN1"/>
      </w:pPr>
      <w:r w:rsidRPr="00386858">
        <w:tab/>
        <w:t>2.</w:t>
      </w:r>
      <w:r w:rsidRPr="00386858">
        <w:tab/>
        <w:t xml:space="preserve">Explain the purpose of the </w:t>
      </w:r>
      <w:r w:rsidRPr="00942E9C">
        <w:rPr>
          <w:rStyle w:val="Chbnorm"/>
        </w:rPr>
        <w:t>ATTDEF</w:t>
      </w:r>
      <w:r w:rsidRPr="00386858">
        <w:t xml:space="preserve"> command.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95399F" w:rsidP="00C141BF">
      <w:pPr>
        <w:pStyle w:val="ErevN1"/>
      </w:pPr>
      <w:r w:rsidRPr="00386858">
        <w:tab/>
        <w:t>3.</w:t>
      </w:r>
      <w:r w:rsidRPr="00386858">
        <w:tab/>
        <w:t>Describe the function of the following attribute modes:</w:t>
      </w:r>
    </w:p>
    <w:p w:rsidR="00C141BF" w:rsidRPr="005A6938" w:rsidRDefault="00C141BF" w:rsidP="00C141BF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Invisible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Constant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Verify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Preset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4.</w:t>
      </w:r>
      <w:r w:rsidRPr="00386858">
        <w:tab/>
        <w:t xml:space="preserve">What is the purpose of the </w:t>
      </w:r>
      <w:r w:rsidRPr="00942E9C">
        <w:rPr>
          <w:rStyle w:val="Chbnorm"/>
        </w:rPr>
        <w:t>Default</w:t>
      </w:r>
      <w:r>
        <w:rPr>
          <w:rStyle w:val="Chbnorm"/>
        </w:rPr>
        <w:t>:</w:t>
      </w:r>
      <w:r w:rsidR="00F843AA">
        <w:t xml:space="preserve"> text box in th</w:t>
      </w:r>
      <w:r w:rsidRPr="00386858">
        <w:t xml:space="preserve">e </w:t>
      </w:r>
      <w:r w:rsidRPr="00942E9C">
        <w:rPr>
          <w:rStyle w:val="Chbnorm"/>
        </w:rPr>
        <w:t>Attribute Definition</w:t>
      </w:r>
      <w:r>
        <w:t xml:space="preserve"> dialog box?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5.</w:t>
      </w:r>
      <w:r w:rsidRPr="00386858">
        <w:tab/>
        <w:t>How can you edit attributes before including the attributes with a block?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6.</w:t>
      </w:r>
      <w:r w:rsidRPr="00386858">
        <w:tab/>
        <w:t xml:space="preserve">How can you change </w:t>
      </w:r>
      <w:r>
        <w:t xml:space="preserve">the visibility of </w:t>
      </w:r>
      <w:r w:rsidRPr="00386858">
        <w:t>an existing attribute?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lastRenderedPageBreak/>
        <w:tab/>
        <w:t>7.</w:t>
      </w:r>
      <w:r w:rsidRPr="00386858">
        <w:tab/>
        <w:t xml:space="preserve">If you select attributes using the </w:t>
      </w:r>
      <w:r>
        <w:t>w</w:t>
      </w:r>
      <w:r w:rsidRPr="003D440A">
        <w:t xml:space="preserve">indow </w:t>
      </w:r>
      <w:r w:rsidRPr="00386858">
        <w:t xml:space="preserve">or </w:t>
      </w:r>
      <w:r>
        <w:t>c</w:t>
      </w:r>
      <w:r w:rsidRPr="003D440A">
        <w:t xml:space="preserve">rossing </w:t>
      </w:r>
      <w:r w:rsidRPr="00386858">
        <w:t>selection method to define a block, in what order will attribute prompts appear?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8.</w:t>
      </w:r>
      <w:r w:rsidRPr="00386858">
        <w:tab/>
        <w:t xml:space="preserve">What purpose does the </w:t>
      </w:r>
      <w:r w:rsidRPr="00942E9C">
        <w:rPr>
          <w:rStyle w:val="Chbnorm"/>
        </w:rPr>
        <w:t>ATTREQ</w:t>
      </w:r>
      <w:r w:rsidRPr="00386858">
        <w:t xml:space="preserve"> system variable serve?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9.</w:t>
      </w:r>
      <w:r w:rsidRPr="00386858">
        <w:tab/>
        <w:t>List the three options for attribute display.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10.</w:t>
      </w:r>
      <w:r w:rsidRPr="00386858">
        <w:tab/>
        <w:t>Explain how to change the value of an inserted attribute.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11.</w:t>
      </w:r>
      <w:r w:rsidRPr="00386858">
        <w:tab/>
        <w:t xml:space="preserve">What does </w:t>
      </w:r>
      <w:r w:rsidRPr="00947E41">
        <w:rPr>
          <w:rStyle w:val="Cital"/>
        </w:rPr>
        <w:t>global attribute editing</w:t>
      </w:r>
      <w:r w:rsidRPr="00386858">
        <w:t xml:space="preserve"> mean?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12.</w:t>
      </w:r>
      <w:r w:rsidRPr="00386858">
        <w:tab/>
        <w:t>After you save a block with attributes, what method can you use to change the order of prompts when you insert the block?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13.</w:t>
      </w:r>
      <w:r w:rsidRPr="00386858">
        <w:tab/>
        <w:t>List examples of detailing or documentation tasks that attributes can help automate.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14.</w:t>
      </w:r>
      <w:r w:rsidRPr="00386858">
        <w:tab/>
        <w:t>What element of an assembly drawing provides information about each component of the assembly or subassembly?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15.</w:t>
      </w:r>
      <w:r w:rsidRPr="00386858">
        <w:tab/>
        <w:t>How can you link text to an attribute value?</w:t>
      </w:r>
    </w:p>
    <w:p w:rsidR="00C141BF" w:rsidRDefault="006E5701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7B64A6" w:rsidRDefault="007B64A6"/>
    <w:sectPr w:rsidR="007B64A6" w:rsidSect="0030361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7A" w:rsidRDefault="0092337A">
      <w:r>
        <w:separator/>
      </w:r>
    </w:p>
  </w:endnote>
  <w:endnote w:type="continuationSeparator" w:id="0">
    <w:p w:rsidR="0092337A" w:rsidRDefault="0092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7A" w:rsidRDefault="006E5701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2337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3CA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37A" w:rsidRDefault="0092337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2337A" w:rsidRDefault="0092337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7A" w:rsidRDefault="0092337A">
      <w:r>
        <w:separator/>
      </w:r>
    </w:p>
  </w:footnote>
  <w:footnote w:type="continuationSeparator" w:id="0">
    <w:p w:rsidR="0092337A" w:rsidRDefault="0092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7A" w:rsidRDefault="0092337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D0532"/>
    <w:rsid w:val="00175641"/>
    <w:rsid w:val="001A0D2A"/>
    <w:rsid w:val="001E05A6"/>
    <w:rsid w:val="00220D2A"/>
    <w:rsid w:val="002B561F"/>
    <w:rsid w:val="0030361D"/>
    <w:rsid w:val="0035312A"/>
    <w:rsid w:val="0060265D"/>
    <w:rsid w:val="006239F6"/>
    <w:rsid w:val="006413CA"/>
    <w:rsid w:val="00695D53"/>
    <w:rsid w:val="006E5701"/>
    <w:rsid w:val="0078650A"/>
    <w:rsid w:val="007B64A6"/>
    <w:rsid w:val="00877556"/>
    <w:rsid w:val="0092337A"/>
    <w:rsid w:val="0095399F"/>
    <w:rsid w:val="009B169C"/>
    <w:rsid w:val="00A86771"/>
    <w:rsid w:val="00AC60C6"/>
    <w:rsid w:val="00C141BF"/>
    <w:rsid w:val="00CC0434"/>
    <w:rsid w:val="00D70BA2"/>
    <w:rsid w:val="00E9273C"/>
    <w:rsid w:val="00F50EAA"/>
    <w:rsid w:val="00F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CB2C4-5A37-40B9-AA5D-6D2057E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1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0361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0361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0361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0361D"/>
    <w:rPr>
      <w:rFonts w:ascii="Arial" w:hAnsi="Arial"/>
      <w:b/>
      <w:sz w:val="24"/>
    </w:rPr>
  </w:style>
  <w:style w:type="paragraph" w:customStyle="1" w:styleId="Body">
    <w:name w:val="Body"/>
    <w:rsid w:val="0030361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0361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0361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0361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0361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0361D"/>
    <w:pPr>
      <w:spacing w:after="60"/>
    </w:pPr>
    <w:rPr>
      <w:i/>
      <w:sz w:val="28"/>
    </w:rPr>
  </w:style>
  <w:style w:type="paragraph" w:customStyle="1" w:styleId="EOCNList1Bullet">
    <w:name w:val="EOC NList1 Bullet"/>
    <w:rsid w:val="0030361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0361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0361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0361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0361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0361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0361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0361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0361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0361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0361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0361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0361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0361D"/>
  </w:style>
  <w:style w:type="paragraph" w:customStyle="1" w:styleId="Question1">
    <w:name w:val="Question1"/>
    <w:rsid w:val="0030361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0361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0361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0361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0361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0361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0361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141B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141BF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141B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141B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2012-06-14T18:56:00Z</cp:lastPrinted>
  <dcterms:created xsi:type="dcterms:W3CDTF">2019-05-30T22:50:00Z</dcterms:created>
  <dcterms:modified xsi:type="dcterms:W3CDTF">2019-05-30T22:50:00Z</dcterms:modified>
</cp:coreProperties>
</file>